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92CAF83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D26E4C">
        <w:rPr>
          <w:rFonts w:ascii="Verdana" w:hAnsi="Verdana" w:cs="Arial"/>
          <w:b/>
        </w:rPr>
        <w:t>40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7E2BF09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</w:t>
      </w:r>
      <w:r w:rsidR="00B245CB">
        <w:rPr>
          <w:rFonts w:ascii="Verdana" w:hAnsi="Verdana" w:cs="Arial"/>
        </w:rPr>
        <w:t>m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D26E4C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>em caráter de urgência,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D26E4C">
        <w:rPr>
          <w:rFonts w:ascii="Verdana" w:hAnsi="Verdana" w:cs="Helvetica"/>
          <w:b/>
          <w:bCs/>
          <w:i/>
          <w:iCs/>
          <w:shd w:val="clear" w:color="auto" w:fill="FFFFFF"/>
        </w:rPr>
        <w:t>informações a respeito do protocolo de segurança para realização do concurso, bem como quantas pessoas se inscreveram para o concurso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1A2E6E25" w:rsidR="00B245CB" w:rsidRPr="00B245CB" w:rsidRDefault="00D26E4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O presente requerimento tem por intenção obter do Poder Executivo informações atinentes ao protocolo de segurança a ser seguido durante a realização do concurso público a ser realizado pela Prefeitura, bem como obter o número de pessoas que se inscreveram para este concurso</w:t>
      </w:r>
      <w:r w:rsidR="00B245CB" w:rsidRPr="00B245CB">
        <w:rPr>
          <w:rFonts w:ascii="Verdana" w:hAnsi="Verdana" w:cs="Helvetica"/>
          <w:shd w:val="clear" w:color="auto" w:fill="FFFFFF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3C2ECB5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245CB">
        <w:rPr>
          <w:rFonts w:ascii="Verdana" w:hAnsi="Verdana" w:cs="Arial"/>
        </w:rPr>
        <w:t>14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37FF9BF8" w14:textId="024450F2" w:rsidR="00D26E4C" w:rsidRDefault="00D26E4C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1E1FCAE" w14:textId="25A74B7F" w:rsidR="00D26E4C" w:rsidRDefault="00D26E4C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E081F08" w14:textId="77777777" w:rsidR="00D26E4C" w:rsidRDefault="00D26E4C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85F623A" w14:textId="77777777" w:rsidR="00D26E4C" w:rsidRDefault="00D26E4C" w:rsidP="00D26E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Anthony Alves Rabelo</w:t>
      </w:r>
    </w:p>
    <w:p w14:paraId="1E47FF99" w14:textId="77777777" w:rsidR="00D26E4C" w:rsidRDefault="00D26E4C" w:rsidP="00D26E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Vereador</w:t>
      </w:r>
    </w:p>
    <w:sectPr w:rsidR="00D26E4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BC748F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BC748F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BC748F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BC748F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862714"/>
    <w:rsid w:val="009355DA"/>
    <w:rsid w:val="00B12D75"/>
    <w:rsid w:val="00B245CB"/>
    <w:rsid w:val="00BC748F"/>
    <w:rsid w:val="00D26E4C"/>
    <w:rsid w:val="00D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3</cp:revision>
  <cp:lastPrinted>2021-06-07T16:30:00Z</cp:lastPrinted>
  <dcterms:created xsi:type="dcterms:W3CDTF">2021-06-14T15:35:00Z</dcterms:created>
  <dcterms:modified xsi:type="dcterms:W3CDTF">2021-06-14T15:39:00Z</dcterms:modified>
</cp:coreProperties>
</file>